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FA" w:rsidRDefault="00A500FA" w:rsidP="00A500FA">
      <w:pPr>
        <w:pStyle w:val="a3"/>
        <w:rPr>
          <w:lang w:val="ru-RU"/>
        </w:rPr>
      </w:pPr>
    </w:p>
    <w:p w:rsidR="004C4667" w:rsidRDefault="00A500FA" w:rsidP="004C4667">
      <w:pPr>
        <w:pStyle w:val="a3"/>
        <w:jc w:val="center"/>
        <w:rPr>
          <w:sz w:val="48"/>
          <w:szCs w:val="48"/>
          <w:lang w:val="ru-RU"/>
        </w:rPr>
      </w:pPr>
      <w:r w:rsidRPr="004C4667">
        <w:rPr>
          <w:sz w:val="48"/>
          <w:szCs w:val="48"/>
          <w:lang w:val="ru-RU"/>
        </w:rPr>
        <w:t>Анализ</w:t>
      </w:r>
    </w:p>
    <w:p w:rsidR="00A500FA" w:rsidRDefault="00A500FA" w:rsidP="004C4667">
      <w:pPr>
        <w:pStyle w:val="a3"/>
        <w:jc w:val="center"/>
        <w:rPr>
          <w:sz w:val="48"/>
          <w:szCs w:val="48"/>
          <w:lang w:val="ru-RU"/>
        </w:rPr>
      </w:pPr>
      <w:r w:rsidRPr="004C4667">
        <w:rPr>
          <w:sz w:val="48"/>
          <w:szCs w:val="48"/>
          <w:lang w:val="ru-RU"/>
        </w:rPr>
        <w:t xml:space="preserve"> проведени</w:t>
      </w:r>
      <w:r w:rsidR="000E5EFF">
        <w:rPr>
          <w:sz w:val="48"/>
          <w:szCs w:val="48"/>
          <w:lang w:val="ru-RU"/>
        </w:rPr>
        <w:t>я</w:t>
      </w:r>
      <w:r w:rsidRPr="004C4667">
        <w:rPr>
          <w:sz w:val="48"/>
          <w:szCs w:val="48"/>
          <w:lang w:val="ru-RU"/>
        </w:rPr>
        <w:t xml:space="preserve">  </w:t>
      </w:r>
      <w:r w:rsidR="000E5EFF">
        <w:rPr>
          <w:sz w:val="48"/>
          <w:szCs w:val="48"/>
          <w:lang w:val="ru-RU"/>
        </w:rPr>
        <w:t>Н</w:t>
      </w:r>
      <w:r w:rsidRPr="004C4667">
        <w:rPr>
          <w:sz w:val="48"/>
          <w:szCs w:val="48"/>
          <w:lang w:val="ru-RU"/>
        </w:rPr>
        <w:t>едели русского языка и литературы</w:t>
      </w:r>
      <w:r w:rsidR="00440B60">
        <w:rPr>
          <w:sz w:val="48"/>
          <w:szCs w:val="48"/>
          <w:lang w:val="ru-RU"/>
        </w:rPr>
        <w:t xml:space="preserve"> в МКОУ «</w:t>
      </w:r>
      <w:proofErr w:type="spellStart"/>
      <w:r w:rsidR="00440B60">
        <w:rPr>
          <w:sz w:val="48"/>
          <w:szCs w:val="48"/>
          <w:lang w:val="ru-RU"/>
        </w:rPr>
        <w:t>Дурангинская</w:t>
      </w:r>
      <w:proofErr w:type="spellEnd"/>
      <w:r w:rsidR="00440B60">
        <w:rPr>
          <w:sz w:val="48"/>
          <w:szCs w:val="48"/>
          <w:lang w:val="ru-RU"/>
        </w:rPr>
        <w:t xml:space="preserve"> СОШ»</w:t>
      </w:r>
    </w:p>
    <w:p w:rsidR="00440B60" w:rsidRPr="000E5EFF" w:rsidRDefault="00440B60" w:rsidP="000E5EF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EFF" w:rsidRPr="000E5EFF" w:rsidRDefault="00EF5C8A" w:rsidP="000E5EF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В  период с 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>18 по 23 декабря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была проведена предметная Не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>деля русского языка и литературы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40B60" w:rsidRPr="000E5EFF" w:rsidRDefault="000E5EFF" w:rsidP="000E5EFF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r w:rsidR="00EF5C8A" w:rsidRPr="000E5EFF">
        <w:rPr>
          <w:rFonts w:ascii="Times New Roman" w:hAnsi="Times New Roman" w:cs="Times New Roman"/>
          <w:b/>
          <w:sz w:val="28"/>
          <w:szCs w:val="28"/>
          <w:lang w:val="ru-RU"/>
        </w:rPr>
        <w:t>ел</w:t>
      </w:r>
      <w:r w:rsidRPr="000E5EFF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EF5C8A" w:rsidRPr="000E5EF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EF5C8A" w:rsidRPr="000E5E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/>
        </w:rPr>
        <w:t xml:space="preserve"> </w:t>
      </w:r>
    </w:p>
    <w:p w:rsidR="00440B60" w:rsidRPr="000E5EFF" w:rsidRDefault="00EF5C8A" w:rsidP="000E5EFF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0E5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Углубить знания учащихся о богатстве, выразительности, образности русского языка; </w:t>
      </w:r>
    </w:p>
    <w:p w:rsidR="00440B60" w:rsidRPr="000E5EFF" w:rsidRDefault="00EF5C8A" w:rsidP="000E5EFF">
      <w:pPr>
        <w:pStyle w:val="a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0E5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Способствовать развитию интерес</w:t>
      </w:r>
      <w:r w:rsidR="00440B60" w:rsidRPr="000E5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а к родному языку и литературе;</w:t>
      </w:r>
    </w:p>
    <w:p w:rsidR="00EF5C8A" w:rsidRPr="000E5EFF" w:rsidRDefault="00EF5C8A" w:rsidP="000E5EFF">
      <w:pPr>
        <w:pStyle w:val="a3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r w:rsidRPr="000E5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0E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Pr="000E5E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азвитие интеллектуального и творческого потенциала учащихся.</w:t>
      </w:r>
    </w:p>
    <w:p w:rsidR="00EF5C8A" w:rsidRPr="000E5EFF" w:rsidRDefault="000E5EFF" w:rsidP="000E5EF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EF5C8A" w:rsidRPr="000E5EFF">
        <w:rPr>
          <w:rFonts w:ascii="Times New Roman" w:hAnsi="Times New Roman" w:cs="Times New Roman"/>
          <w:b/>
          <w:sz w:val="28"/>
          <w:szCs w:val="28"/>
          <w:lang w:val="ru-RU"/>
        </w:rPr>
        <w:t>адачи:</w:t>
      </w:r>
    </w:p>
    <w:p w:rsidR="00EF5C8A" w:rsidRPr="000E5EFF" w:rsidRDefault="00EF5C8A" w:rsidP="000E5EF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любознательности, настойчивости, творческих 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>способностей, умений самостоятельно искать решения лингвистических вопросов, решать проблемные задачи;</w:t>
      </w:r>
    </w:p>
    <w:p w:rsidR="00EF5C8A" w:rsidRPr="000E5EFF" w:rsidRDefault="00EF5C8A" w:rsidP="000E5EF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развитие поисковой деятельности.  </w:t>
      </w:r>
    </w:p>
    <w:p w:rsidR="004C4667" w:rsidRPr="000E5EFF" w:rsidRDefault="004C4667" w:rsidP="000E5EFF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4667" w:rsidRPr="000E5EFF" w:rsidRDefault="004C4667" w:rsidP="000E5EF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В ходе проведения  Недели русского языка и литературы  были проведены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мероприятия: </w:t>
      </w:r>
    </w:p>
    <w:p w:rsidR="004C4667" w:rsidRPr="000E5EFF" w:rsidRDefault="004C4667" w:rsidP="000E5EF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/>
      </w:tblPr>
      <w:tblGrid>
        <w:gridCol w:w="817"/>
        <w:gridCol w:w="4678"/>
        <w:gridCol w:w="1843"/>
        <w:gridCol w:w="3084"/>
      </w:tblGrid>
      <w:tr w:rsidR="004C4667" w:rsidRPr="000E5EFF" w:rsidTr="00F532C6"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/</w:t>
            </w:r>
            <w:proofErr w:type="spellStart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4678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4C4667" w:rsidRPr="000E5EFF" w:rsidTr="00F532C6">
        <w:tc>
          <w:tcPr>
            <w:tcW w:w="10422" w:type="dxa"/>
            <w:gridSpan w:val="4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День первый   18.12.17</w:t>
            </w:r>
          </w:p>
        </w:tc>
      </w:tr>
      <w:tr w:rsidR="004C4667" w:rsidRPr="000E5EFF" w:rsidTr="00F532C6"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4678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Открытие недели.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Выпуск стенгазеты «Занимательный русский язык»</w:t>
            </w:r>
          </w:p>
          <w:p w:rsidR="004C4667" w:rsidRPr="000E5EFF" w:rsidRDefault="004C4667" w:rsidP="000E5EF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 xml:space="preserve">Открытый урок </w:t>
            </w:r>
            <w:proofErr w:type="gramStart"/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:«</w:t>
            </w:r>
            <w:proofErr w:type="gramEnd"/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Двойная роль букв Е, Ё, Ю, Я»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5 – 10кл.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Фойе,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Учитель русского языка и литературы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Мусаева П. А.</w:t>
            </w:r>
          </w:p>
        </w:tc>
      </w:tr>
      <w:tr w:rsidR="004C4667" w:rsidRPr="000E5EFF" w:rsidTr="00F532C6">
        <w:tc>
          <w:tcPr>
            <w:tcW w:w="10422" w:type="dxa"/>
            <w:gridSpan w:val="4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День второй   19.12.17</w:t>
            </w:r>
          </w:p>
        </w:tc>
      </w:tr>
      <w:tr w:rsidR="004C4667" w:rsidRPr="000E5EFF" w:rsidTr="00F532C6"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4678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«Конкурс кроссвордов» 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5 – 10 </w:t>
            </w:r>
            <w:proofErr w:type="spellStart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кл</w:t>
            </w:r>
            <w:proofErr w:type="spellEnd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.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Учитель русского языка и литературы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</w:tc>
      </w:tr>
      <w:tr w:rsidR="004C4667" w:rsidRPr="000E5EFF" w:rsidTr="00F532C6">
        <w:tc>
          <w:tcPr>
            <w:tcW w:w="10422" w:type="dxa"/>
            <w:gridSpan w:val="4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День третий   20.12.17</w:t>
            </w:r>
          </w:p>
        </w:tc>
      </w:tr>
      <w:tr w:rsidR="004C4667" w:rsidRPr="000E5EFF" w:rsidTr="00F532C6">
        <w:trPr>
          <w:trHeight w:val="1193"/>
        </w:trPr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4678" w:type="dxa"/>
          </w:tcPr>
          <w:p w:rsidR="004C4667" w:rsidRPr="000E5EFF" w:rsidRDefault="004C4667" w:rsidP="000E5EFF">
            <w:pPr>
              <w:pStyle w:val="a3"/>
              <w:ind w:left="72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Выставка «Друг мой - книга»;</w:t>
            </w:r>
          </w:p>
          <w:p w:rsidR="004C4667" w:rsidRPr="000E5EFF" w:rsidRDefault="004C4667" w:rsidP="000E5EFF">
            <w:pPr>
              <w:pStyle w:val="a5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 xml:space="preserve">Выставка тетрадей по русскому языку 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 xml:space="preserve">Фойе 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Учитель русского языка и литературы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</w:tc>
      </w:tr>
      <w:tr w:rsidR="004C4667" w:rsidRPr="000E5EFF" w:rsidTr="00F532C6">
        <w:tc>
          <w:tcPr>
            <w:tcW w:w="10422" w:type="dxa"/>
            <w:gridSpan w:val="4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День четвёртый    21.12.17</w:t>
            </w:r>
          </w:p>
        </w:tc>
      </w:tr>
      <w:tr w:rsidR="004C4667" w:rsidRPr="000E5EFF" w:rsidTr="00F532C6"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4678" w:type="dxa"/>
          </w:tcPr>
          <w:p w:rsidR="004C4667" w:rsidRPr="000E5EFF" w:rsidRDefault="004C4667" w:rsidP="000E5EFF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Открытый классный час «Язык мой – друг мой!» </w:t>
            </w:r>
          </w:p>
          <w:p w:rsidR="004C4667" w:rsidRPr="000E5EFF" w:rsidRDefault="004C4667" w:rsidP="000E5EF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Конкурс чтецов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5 – 10 </w:t>
            </w:r>
            <w:proofErr w:type="spellStart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кл</w:t>
            </w:r>
            <w:proofErr w:type="spellEnd"/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4C4667" w:rsidRPr="000E5EFF" w:rsidTr="00F532C6">
        <w:tc>
          <w:tcPr>
            <w:tcW w:w="10422" w:type="dxa"/>
            <w:gridSpan w:val="4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lastRenderedPageBreak/>
              <w:t>День пятый    22.12.17</w:t>
            </w:r>
          </w:p>
        </w:tc>
      </w:tr>
      <w:tr w:rsidR="004C4667" w:rsidRPr="000E5EFF" w:rsidTr="00F532C6"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4678" w:type="dxa"/>
          </w:tcPr>
          <w:p w:rsidR="004C4667" w:rsidRPr="000E5EFF" w:rsidRDefault="004C4667" w:rsidP="000E5EFF">
            <w:pPr>
              <w:pStyle w:val="a3"/>
              <w:ind w:left="36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Открытый урок: «НЕ существительными»;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      6 </w:t>
            </w:r>
            <w:proofErr w:type="spellStart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кл</w:t>
            </w:r>
            <w:proofErr w:type="spellEnd"/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Гаджимагомедова</w:t>
            </w:r>
            <w:proofErr w:type="spellEnd"/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П.Г.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</w:tc>
      </w:tr>
      <w:tr w:rsidR="004C4667" w:rsidRPr="000E5EFF" w:rsidTr="00F532C6">
        <w:tc>
          <w:tcPr>
            <w:tcW w:w="10422" w:type="dxa"/>
            <w:gridSpan w:val="4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День шестой  23.12.17</w:t>
            </w:r>
          </w:p>
        </w:tc>
      </w:tr>
      <w:tr w:rsidR="004C4667" w:rsidRPr="000E5EFF" w:rsidTr="00F532C6">
        <w:tc>
          <w:tcPr>
            <w:tcW w:w="817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4678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Закрытие недели: подведение итогов, награждение активных участников </w:t>
            </w:r>
          </w:p>
        </w:tc>
        <w:tc>
          <w:tcPr>
            <w:tcW w:w="1843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5 – 11кл.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84" w:type="dxa"/>
          </w:tcPr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</w:pPr>
            <w:r w:rsidRPr="000E5EF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ru-RU"/>
              </w:rPr>
              <w:t>Учитель русского языка и литературы</w:t>
            </w:r>
          </w:p>
          <w:p w:rsidR="004C4667" w:rsidRPr="000E5EFF" w:rsidRDefault="004C4667" w:rsidP="000E5EFF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</w:pPr>
          </w:p>
        </w:tc>
      </w:tr>
    </w:tbl>
    <w:p w:rsidR="004C4667" w:rsidRPr="000E5EFF" w:rsidRDefault="004C4667" w:rsidP="000E5EF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4667" w:rsidRPr="000E5EFF" w:rsidRDefault="004C4667" w:rsidP="000E5EFF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667" w:rsidRPr="000E5EFF" w:rsidRDefault="004C4667" w:rsidP="000E5EF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C8A" w:rsidRPr="000E5EFF" w:rsidRDefault="00EF5C8A" w:rsidP="000E5EF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00FA" w:rsidRPr="000E5EFF" w:rsidRDefault="00A500FA" w:rsidP="000E5EF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0B60" w:rsidRPr="000E5EFF" w:rsidRDefault="00440B60" w:rsidP="000E5EFF">
      <w:pPr>
        <w:ind w:firstLine="37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0E5EFF" w:rsidRPr="000E5EFF">
        <w:rPr>
          <w:rFonts w:ascii="Times New Roman" w:hAnsi="Times New Roman" w:cs="Times New Roman"/>
          <w:bCs/>
          <w:sz w:val="28"/>
          <w:szCs w:val="28"/>
          <w:lang w:val="ru-RU"/>
        </w:rPr>
        <w:t>Недели русского языка и литературы</w:t>
      </w:r>
      <w:r w:rsidRPr="000E5E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приняли участие учителя и учащиеся. Педагоги вместе со своими учащимися подготовили и провели интересные и познавательные мероприятия.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0B60" w:rsidRPr="000E5EFF" w:rsidRDefault="00440B60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112E6" w:rsidRPr="000E5EFF">
        <w:rPr>
          <w:rFonts w:ascii="Times New Roman" w:hAnsi="Times New Roman" w:cs="Times New Roman"/>
          <w:sz w:val="28"/>
          <w:szCs w:val="28"/>
          <w:lang w:val="ru-RU"/>
        </w:rPr>
        <w:t>18.12.17 года у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>чащимися 9 класса была  выпущена стенгазета «Занимательный русский язык»</w:t>
      </w:r>
    </w:p>
    <w:p w:rsidR="00E65CF4" w:rsidRPr="000E5EFF" w:rsidRDefault="00E65CF4" w:rsidP="000E5EFF">
      <w:pPr>
        <w:tabs>
          <w:tab w:val="left" w:pos="81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88520"/>
            <wp:effectExtent l="19050" t="0" r="0" b="0"/>
            <wp:docPr id="4" name="Рисунок 1" descr="C:\Users\asus\Documents\20171221_09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20171221_091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60" w:rsidRPr="000E5EFF" w:rsidRDefault="003112E6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Учителем русского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языка и литературы в 5 классе был проведен открытый урок на тему: «Двойная роль букв Е, Ё, </w:t>
      </w:r>
      <w:proofErr w:type="gramStart"/>
      <w:r w:rsidRPr="000E5EFF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gramEnd"/>
      <w:r w:rsidRPr="000E5EFF">
        <w:rPr>
          <w:rFonts w:ascii="Times New Roman" w:hAnsi="Times New Roman" w:cs="Times New Roman"/>
          <w:sz w:val="28"/>
          <w:szCs w:val="28"/>
          <w:lang w:val="ru-RU"/>
        </w:rPr>
        <w:t>, Я» , где Мусаева П. А. показала  свое педагогическое мастерство.</w:t>
      </w:r>
    </w:p>
    <w:p w:rsidR="009151FD" w:rsidRPr="000E5EFF" w:rsidRDefault="000E5EFF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151FD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19.12.2017 года </w:t>
      </w:r>
      <w:proofErr w:type="spellStart"/>
      <w:r w:rsidR="009151FD" w:rsidRPr="000E5EFF">
        <w:rPr>
          <w:rFonts w:ascii="Times New Roman" w:hAnsi="Times New Roman" w:cs="Times New Roman"/>
          <w:sz w:val="28"/>
          <w:szCs w:val="28"/>
          <w:lang w:val="ru-RU"/>
        </w:rPr>
        <w:t>Гаджимагомедовой</w:t>
      </w:r>
      <w:proofErr w:type="spellEnd"/>
      <w:r w:rsidR="009151FD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П. Г. был проведен конкурс «Конкурс кроссвордов», в котором приняли активное участие учащиеся 5 – 10 классов, где </w:t>
      </w:r>
      <w:proofErr w:type="spellStart"/>
      <w:r w:rsidR="009151FD" w:rsidRPr="000E5EFF">
        <w:rPr>
          <w:rFonts w:ascii="Times New Roman" w:hAnsi="Times New Roman" w:cs="Times New Roman"/>
          <w:sz w:val="28"/>
          <w:szCs w:val="28"/>
          <w:lang w:val="ru-RU"/>
        </w:rPr>
        <w:t>Гаджимагомедова</w:t>
      </w:r>
      <w:proofErr w:type="spellEnd"/>
      <w:r w:rsidR="009151FD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А. заняла -1 место; Курбанова Х – 2 место; Расулова М – 3 место.</w:t>
      </w:r>
    </w:p>
    <w:p w:rsidR="00A868A3" w:rsidRPr="000E5EFF" w:rsidRDefault="00046E1C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77A8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868A3"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337143"/>
            <wp:effectExtent l="19050" t="0" r="0" b="0"/>
            <wp:docPr id="6" name="Рисунок 3" descr="C:\Users\asus\Documents\IMG-201712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cuments\IMG-20171222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3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A868A3"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337143"/>
            <wp:effectExtent l="19050" t="0" r="0" b="0"/>
            <wp:docPr id="7" name="Рисунок 4" descr="C:\Users\asus\Documents\IMG-201712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cuments\IMG-20171222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3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1FD" w:rsidRPr="000E5EFF" w:rsidRDefault="00A868A3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160000" cy="1299740"/>
            <wp:effectExtent l="19050" t="0" r="0" b="0"/>
            <wp:docPr id="8" name="Рисунок 5" descr="C:\Users\asus\Documents\IMG-2017122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cuments\IMG-20171222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9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80" w:rsidRPr="000E5EFF" w:rsidRDefault="00477A80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51FD" w:rsidRPr="000E5EFF" w:rsidRDefault="009151FD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20.12.2017 года </w:t>
      </w:r>
      <w:r w:rsidR="00A868A3" w:rsidRPr="000E5EFF">
        <w:rPr>
          <w:rFonts w:ascii="Times New Roman" w:hAnsi="Times New Roman" w:cs="Times New Roman"/>
          <w:sz w:val="28"/>
          <w:szCs w:val="28"/>
          <w:lang w:val="ru-RU"/>
        </w:rPr>
        <w:t>в школьном фойе была проведена выставка книг разных писателей.</w:t>
      </w:r>
    </w:p>
    <w:p w:rsidR="00A868A3" w:rsidRPr="000E5EFF" w:rsidRDefault="00A868A3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80270"/>
            <wp:effectExtent l="19050" t="0" r="0" b="0"/>
            <wp:docPr id="5" name="Рисунок 2" descr="C:\Users\asus\Documents\20171221_09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cuments\20171221_0918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8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7B2" w:rsidRPr="000E5EFF" w:rsidRDefault="00440B60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21.12.2017 года был проведен конкурс чтецов разных писателей и классный час «Язык мой – друг мой!». В конкурсе чтецов принимали участия по два ученика с каждого класса. В нем заняли места следующие учащиеся: 1 – </w:t>
      </w:r>
      <w:proofErr w:type="spellStart"/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>Гаджимагомедова</w:t>
      </w:r>
      <w:proofErr w:type="spellEnd"/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А. ученица 8 класса; 2 – </w:t>
      </w:r>
      <w:proofErr w:type="spellStart"/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>Умаров</w:t>
      </w:r>
      <w:proofErr w:type="spellEnd"/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Г. ученик 7 класса и Гамзатова Я. ученица 6 класса; 3 – </w:t>
      </w:r>
      <w:proofErr w:type="spellStart"/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>Салахбекова</w:t>
      </w:r>
      <w:proofErr w:type="spellEnd"/>
      <w:r w:rsidR="00046E1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П. ученица 5 класса, </w:t>
      </w:r>
      <w:r w:rsidR="008E4402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Алиева М. ученица 6 класса, </w:t>
      </w:r>
      <w:proofErr w:type="spellStart"/>
      <w:r w:rsidR="008E4402" w:rsidRPr="000E5EFF">
        <w:rPr>
          <w:rFonts w:ascii="Times New Roman" w:hAnsi="Times New Roman" w:cs="Times New Roman"/>
          <w:sz w:val="28"/>
          <w:szCs w:val="28"/>
          <w:lang w:val="ru-RU"/>
        </w:rPr>
        <w:t>Гаджимагомедов</w:t>
      </w:r>
      <w:proofErr w:type="spellEnd"/>
      <w:r w:rsidR="008E4402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А. ученик 7класса. </w:t>
      </w:r>
    </w:p>
    <w:p w:rsidR="003237B2" w:rsidRPr="000E5EFF" w:rsidRDefault="003237B2" w:rsidP="000E5EFF">
      <w:pPr>
        <w:jc w:val="both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89610"/>
            <wp:effectExtent l="19050" t="0" r="0" b="0"/>
            <wp:docPr id="9" name="Рисунок 6" descr="C:\Users\asus\Documents\20171221_13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cuments\20171221_1303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                    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98206"/>
            <wp:effectExtent l="19050" t="0" r="0" b="0"/>
            <wp:docPr id="10" name="Рисунок 7" descr="C:\Users\asus\Documents\20171221_13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cuments\20171221_1305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9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7B2" w:rsidRPr="000E5EFF" w:rsidRDefault="003237B2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98961"/>
            <wp:effectExtent l="19050" t="0" r="0" b="0"/>
            <wp:docPr id="11" name="Рисунок 8" descr="C:\Users\asus\Documents\20171221_13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cuments\20171221_1309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9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98961"/>
            <wp:effectExtent l="19050" t="0" r="0" b="0"/>
            <wp:docPr id="12" name="Рисунок 9" descr="C:\Users\asus\Documents\20171221_13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ocuments\20171221_1310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9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402" w:rsidRPr="000E5EFF" w:rsidRDefault="008E4402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В классном часе форме конкурса также принимали участия учащиеся  5 – 10 класса. Перед командами были поставлены разные по сложности задачи</w:t>
      </w:r>
      <w:r w:rsidR="00D650EC" w:rsidRPr="000E5EFF">
        <w:rPr>
          <w:rFonts w:ascii="Times New Roman" w:hAnsi="Times New Roman" w:cs="Times New Roman"/>
          <w:sz w:val="28"/>
          <w:szCs w:val="28"/>
          <w:lang w:val="ru-RU"/>
        </w:rPr>
        <w:t>: показать ожившую картину, значение слов показать жестами, шифровка предложения, ответить на шуточные вопросы по предмету.</w:t>
      </w:r>
    </w:p>
    <w:p w:rsidR="00271F0D" w:rsidRPr="000E5EFF" w:rsidRDefault="00271F0D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88520"/>
            <wp:effectExtent l="19050" t="0" r="0" b="0"/>
            <wp:docPr id="14" name="Рисунок 11" descr="C:\Users\asus\Documents\20171221_13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ocuments\20171221_1333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0E5E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60000" cy="1551932"/>
            <wp:effectExtent l="19050" t="0" r="0" b="0"/>
            <wp:docPr id="15" name="Рисунок 12" descr="C:\Users\asus\Documents\20171221_13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ocuments\20171221_1333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5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054" w:rsidRPr="000E5EFF" w:rsidRDefault="00712054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1F0D" w:rsidRPr="000E5EFF" w:rsidRDefault="00271F0D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1F0D" w:rsidRPr="000E5EFF" w:rsidRDefault="00440B60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650E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22.12.2017 года </w:t>
      </w:r>
      <w:proofErr w:type="spellStart"/>
      <w:r w:rsidR="00D650EC" w:rsidRPr="000E5EFF">
        <w:rPr>
          <w:rFonts w:ascii="Times New Roman" w:hAnsi="Times New Roman" w:cs="Times New Roman"/>
          <w:sz w:val="28"/>
          <w:szCs w:val="28"/>
          <w:lang w:val="ru-RU"/>
        </w:rPr>
        <w:t>Гаджимагомедовой</w:t>
      </w:r>
      <w:proofErr w:type="spellEnd"/>
      <w:r w:rsidR="00D650E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П. Г. в 6 классе был проведен открытый урок на тему: «Не с существительными», где учитель показала свое педагогическое мастерство.</w:t>
      </w:r>
    </w:p>
    <w:p w:rsidR="00440B60" w:rsidRPr="000E5EFF" w:rsidRDefault="00440B60" w:rsidP="000E5EF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    К участию в предметной неделе были привлечены учащиеся 5-11 классов. О том, что Неделя  русского языка способствовала развитию  любознательности, инициативности, трудолюбия, настойчивости и творчества.</w:t>
      </w:r>
    </w:p>
    <w:p w:rsidR="00440B60" w:rsidRPr="000E5EFF" w:rsidRDefault="00440B60" w:rsidP="000E5EFF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 w:rsidRPr="000E5EFF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Рекомендации:</w:t>
      </w:r>
    </w:p>
    <w:p w:rsidR="00440B60" w:rsidRPr="000E5EFF" w:rsidRDefault="000E5EFF" w:rsidP="000E5EF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редметные Недели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деятельности, воспитывать уважение </w:t>
      </w:r>
      <w:r w:rsidR="00D650EC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языку, повышать интерес к языку как явлению культуры, к самому предмету.  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</w:t>
      </w:r>
      <w:proofErr w:type="gramStart"/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440B60"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следовательно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440B60" w:rsidRPr="000E5EFF" w:rsidRDefault="00440B60" w:rsidP="000E5EF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0B60" w:rsidRPr="000E5EFF" w:rsidRDefault="00440B60" w:rsidP="000E5EF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Отметить добросовестную работу учителей русского языка и литературы в подготовке  и   проведении предметной недели.</w:t>
      </w:r>
    </w:p>
    <w:p w:rsidR="00440B60" w:rsidRPr="000E5EFF" w:rsidRDefault="00440B60" w:rsidP="000E5EF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Всем учителям  развивать познавательную активность учащихся, интерес к уроку, используя инновационные технологии, ИКТ, ТСО, наглядность.</w:t>
      </w:r>
    </w:p>
    <w:p w:rsidR="00440B60" w:rsidRPr="000E5EFF" w:rsidRDefault="00440B60" w:rsidP="000E5EF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Разнообразить виды деятельности, развивать навыки групповой работы и работы в парах.</w:t>
      </w:r>
    </w:p>
    <w:p w:rsidR="00440B60" w:rsidRPr="000E5EFF" w:rsidRDefault="00440B60" w:rsidP="000E5EF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EFF">
        <w:rPr>
          <w:rFonts w:ascii="Times New Roman" w:hAnsi="Times New Roman" w:cs="Times New Roman"/>
          <w:sz w:val="28"/>
          <w:szCs w:val="28"/>
          <w:lang w:val="ru-RU"/>
        </w:rPr>
        <w:t>Материалы "Нед</w:t>
      </w:r>
      <w:r w:rsidR="00712054" w:rsidRPr="000E5EFF">
        <w:rPr>
          <w:rFonts w:ascii="Times New Roman" w:hAnsi="Times New Roman" w:cs="Times New Roman"/>
          <w:sz w:val="28"/>
          <w:szCs w:val="28"/>
          <w:lang w:val="ru-RU"/>
        </w:rPr>
        <w:t>ели  русского языка  и литературы</w:t>
      </w:r>
      <w:r w:rsidRPr="000E5EFF">
        <w:rPr>
          <w:rFonts w:ascii="Times New Roman" w:hAnsi="Times New Roman" w:cs="Times New Roman"/>
          <w:sz w:val="28"/>
          <w:szCs w:val="28"/>
          <w:lang w:val="ru-RU"/>
        </w:rPr>
        <w:t xml:space="preserve"> " разместить на школьном сайте.</w:t>
      </w:r>
    </w:p>
    <w:p w:rsidR="00440B60" w:rsidRPr="00440B60" w:rsidRDefault="00440B60" w:rsidP="00440B60">
      <w:pPr>
        <w:pStyle w:val="a3"/>
        <w:tabs>
          <w:tab w:val="left" w:pos="1200"/>
        </w:tabs>
        <w:spacing w:line="276" w:lineRule="auto"/>
        <w:jc w:val="both"/>
        <w:rPr>
          <w:lang w:val="ru-RU"/>
        </w:rPr>
      </w:pPr>
      <w:r w:rsidRPr="00440B60">
        <w:rPr>
          <w:lang w:val="ru-RU"/>
        </w:rPr>
        <w:tab/>
      </w:r>
    </w:p>
    <w:p w:rsidR="00B24D38" w:rsidRPr="00B24D38" w:rsidRDefault="00B24D38">
      <w:pPr>
        <w:rPr>
          <w:lang w:val="ru-RU"/>
        </w:rPr>
      </w:pPr>
    </w:p>
    <w:sectPr w:rsidR="00B24D38" w:rsidRPr="00B24D38" w:rsidSect="00046E1C">
      <w:pgSz w:w="11907" w:h="16840" w:code="9"/>
      <w:pgMar w:top="426" w:right="567" w:bottom="28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5167"/>
    <w:multiLevelType w:val="hybridMultilevel"/>
    <w:tmpl w:val="9452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C45DB"/>
    <w:multiLevelType w:val="hybridMultilevel"/>
    <w:tmpl w:val="6D8A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43FA"/>
    <w:multiLevelType w:val="hybridMultilevel"/>
    <w:tmpl w:val="5B14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33935"/>
    <w:multiLevelType w:val="hybridMultilevel"/>
    <w:tmpl w:val="BFA6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72FAA"/>
    <w:multiLevelType w:val="hybridMultilevel"/>
    <w:tmpl w:val="935A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62128"/>
    <w:multiLevelType w:val="hybridMultilevel"/>
    <w:tmpl w:val="638A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31F85"/>
    <w:multiLevelType w:val="hybridMultilevel"/>
    <w:tmpl w:val="A980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D38"/>
    <w:rsid w:val="00046E1C"/>
    <w:rsid w:val="000E5EFF"/>
    <w:rsid w:val="00271F0D"/>
    <w:rsid w:val="003112E6"/>
    <w:rsid w:val="003237B2"/>
    <w:rsid w:val="00425DD6"/>
    <w:rsid w:val="00440B60"/>
    <w:rsid w:val="00477A80"/>
    <w:rsid w:val="004C4667"/>
    <w:rsid w:val="00712054"/>
    <w:rsid w:val="008755D7"/>
    <w:rsid w:val="008E4402"/>
    <w:rsid w:val="009151FD"/>
    <w:rsid w:val="00A500FA"/>
    <w:rsid w:val="00A868A3"/>
    <w:rsid w:val="00B24D38"/>
    <w:rsid w:val="00C0506F"/>
    <w:rsid w:val="00D650EC"/>
    <w:rsid w:val="00E65CF4"/>
    <w:rsid w:val="00E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38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4D38"/>
    <w:pPr>
      <w:spacing w:after="0" w:line="240" w:lineRule="auto"/>
    </w:pPr>
    <w:rPr>
      <w:rFonts w:eastAsiaTheme="minorEastAsia"/>
      <w:lang w:val="en-US"/>
    </w:rPr>
  </w:style>
  <w:style w:type="table" w:styleId="a4">
    <w:name w:val="Table Grid"/>
    <w:basedOn w:val="a1"/>
    <w:uiPriority w:val="59"/>
    <w:rsid w:val="00B24D3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4D38"/>
    <w:pPr>
      <w:ind w:left="720"/>
      <w:contextualSpacing/>
    </w:pPr>
  </w:style>
  <w:style w:type="paragraph" w:styleId="a6">
    <w:name w:val="Plain Text"/>
    <w:basedOn w:val="a"/>
    <w:link w:val="a7"/>
    <w:rsid w:val="00EF5C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EF5C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CF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111</cp:lastModifiedBy>
  <cp:revision>4</cp:revision>
  <dcterms:created xsi:type="dcterms:W3CDTF">2017-12-27T16:18:00Z</dcterms:created>
  <dcterms:modified xsi:type="dcterms:W3CDTF">2017-12-28T08:51:00Z</dcterms:modified>
</cp:coreProperties>
</file>